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1D4" w14:textId="538F0396" w:rsidR="00402963" w:rsidRDefault="00264CDA" w:rsidP="00402963">
      <w:pPr>
        <w:spacing w:beforeLines="50" w:before="156" w:afterLines="50" w:after="156"/>
        <w:jc w:val="center"/>
        <w:rPr>
          <w:rFonts w:ascii="黑体" w:eastAsia="黑体"/>
          <w:sz w:val="44"/>
          <w:szCs w:val="44"/>
        </w:rPr>
      </w:pPr>
      <w:r w:rsidRPr="00264CDA">
        <w:rPr>
          <w:rFonts w:ascii="黑体" w:eastAsia="黑体" w:hint="eastAsia"/>
          <w:sz w:val="44"/>
          <w:szCs w:val="44"/>
        </w:rPr>
        <w:t>赤峰农牧高级技工学校</w:t>
      </w:r>
    </w:p>
    <w:p w14:paraId="3218B0A5" w14:textId="2E8D1FDE" w:rsidR="00402963" w:rsidRPr="001E11FD" w:rsidRDefault="00402963" w:rsidP="001E11FD">
      <w:pPr>
        <w:spacing w:afterLines="50" w:after="15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学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期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授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课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计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划</w:t>
      </w:r>
    </w:p>
    <w:p w14:paraId="783D82BA" w14:textId="77777777" w:rsidR="00402963" w:rsidRDefault="00402963" w:rsidP="00402963">
      <w:pPr>
        <w:wordWrap w:val="0"/>
        <w:spacing w:afterLines="50" w:after="156"/>
        <w:ind w:right="96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 w:rsidRPr="00A638D3">
        <w:rPr>
          <w:rFonts w:ascii="宋体" w:hAnsi="宋体" w:hint="eastAsia"/>
          <w:b/>
          <w:bCs/>
          <w:sz w:val="28"/>
          <w:szCs w:val="28"/>
        </w:rPr>
        <w:t>202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  <w:r w:rsidRPr="00A638D3">
        <w:rPr>
          <w:rFonts w:ascii="宋体" w:hAnsi="宋体" w:hint="eastAsia"/>
          <w:b/>
          <w:bCs/>
          <w:sz w:val="28"/>
          <w:szCs w:val="28"/>
        </w:rPr>
        <w:t>/202</w:t>
      </w:r>
      <w:r w:rsidRPr="00A638D3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学年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第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学期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9"/>
        <w:gridCol w:w="1488"/>
        <w:gridCol w:w="27"/>
        <w:gridCol w:w="509"/>
        <w:gridCol w:w="1014"/>
        <w:gridCol w:w="1117"/>
        <w:gridCol w:w="371"/>
        <w:gridCol w:w="1497"/>
        <w:gridCol w:w="1488"/>
      </w:tblGrid>
      <w:tr w:rsidR="00402963" w14:paraId="0A6C1743" w14:textId="77777777" w:rsidTr="009A7636">
        <w:tc>
          <w:tcPr>
            <w:tcW w:w="1549" w:type="dxa"/>
            <w:vAlign w:val="center"/>
          </w:tcPr>
          <w:p w14:paraId="6ACD232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主讲教师</w:t>
            </w:r>
          </w:p>
        </w:tc>
        <w:tc>
          <w:tcPr>
            <w:tcW w:w="1488" w:type="dxa"/>
            <w:vAlign w:val="center"/>
          </w:tcPr>
          <w:p w14:paraId="5AC9E2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E00ABB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88" w:type="dxa"/>
            <w:gridSpan w:val="2"/>
            <w:vAlign w:val="center"/>
          </w:tcPr>
          <w:p w14:paraId="4AC975A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2DB4965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所在系部</w:t>
            </w:r>
          </w:p>
        </w:tc>
        <w:tc>
          <w:tcPr>
            <w:tcW w:w="1488" w:type="dxa"/>
            <w:vAlign w:val="center"/>
          </w:tcPr>
          <w:p w14:paraId="03F934D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6EF5FEC7" w14:textId="77777777" w:rsidTr="009A7636">
        <w:tc>
          <w:tcPr>
            <w:tcW w:w="1549" w:type="dxa"/>
            <w:vAlign w:val="center"/>
          </w:tcPr>
          <w:p w14:paraId="6FC516F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7511" w:type="dxa"/>
            <w:gridSpan w:val="8"/>
            <w:vAlign w:val="center"/>
          </w:tcPr>
          <w:p w14:paraId="770DFED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9A7636" w14:paraId="63B47BDE" w14:textId="77777777" w:rsidTr="009A7636">
        <w:tc>
          <w:tcPr>
            <w:tcW w:w="1549" w:type="dxa"/>
            <w:vAlign w:val="center"/>
          </w:tcPr>
          <w:p w14:paraId="6E3C0A8E" w14:textId="77777777" w:rsidR="009A7636" w:rsidRDefault="009A7636" w:rsidP="009A76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课程类别</w:t>
            </w:r>
          </w:p>
        </w:tc>
        <w:tc>
          <w:tcPr>
            <w:tcW w:w="7511" w:type="dxa"/>
            <w:gridSpan w:val="8"/>
            <w:vAlign w:val="center"/>
          </w:tcPr>
          <w:p w14:paraId="106DE9F1" w14:textId="61F45FC3" w:rsidR="009A7636" w:rsidRDefault="009A7636" w:rsidP="009A76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专业（技能）课程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文化基础课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选修课</w:t>
            </w:r>
          </w:p>
        </w:tc>
      </w:tr>
      <w:tr w:rsidR="00402963" w14:paraId="4104C030" w14:textId="77777777" w:rsidTr="009A7636">
        <w:tc>
          <w:tcPr>
            <w:tcW w:w="1549" w:type="dxa"/>
            <w:vAlign w:val="center"/>
          </w:tcPr>
          <w:p w14:paraId="1E00F22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考核方式</w:t>
            </w:r>
          </w:p>
        </w:tc>
        <w:tc>
          <w:tcPr>
            <w:tcW w:w="2024" w:type="dxa"/>
            <w:gridSpan w:val="3"/>
            <w:vAlign w:val="center"/>
          </w:tcPr>
          <w:p w14:paraId="2555A6D8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考试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考查</w:t>
            </w:r>
          </w:p>
        </w:tc>
        <w:tc>
          <w:tcPr>
            <w:tcW w:w="2131" w:type="dxa"/>
            <w:gridSpan w:val="2"/>
            <w:vAlign w:val="center"/>
          </w:tcPr>
          <w:p w14:paraId="61EE718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总评成绩记分</w:t>
            </w:r>
          </w:p>
        </w:tc>
        <w:tc>
          <w:tcPr>
            <w:tcW w:w="3356" w:type="dxa"/>
            <w:gridSpan w:val="3"/>
            <w:vAlign w:val="center"/>
          </w:tcPr>
          <w:p w14:paraId="13871A3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百分制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五级记分制</w:t>
            </w:r>
          </w:p>
        </w:tc>
      </w:tr>
      <w:tr w:rsidR="00402963" w14:paraId="7767404C" w14:textId="77777777" w:rsidTr="009A7636">
        <w:tc>
          <w:tcPr>
            <w:tcW w:w="1549" w:type="dxa"/>
            <w:vAlign w:val="center"/>
          </w:tcPr>
          <w:p w14:paraId="6E4DCAF9" w14:textId="765EBF01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="00C50EE8">
              <w:rPr>
                <w:rFonts w:hint="eastAsia"/>
                <w:sz w:val="28"/>
                <w:szCs w:val="28"/>
              </w:rPr>
              <w:t>学时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515" w:type="dxa"/>
            <w:gridSpan w:val="2"/>
            <w:vAlign w:val="center"/>
          </w:tcPr>
          <w:p w14:paraId="3970B4F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33DBEB35" w14:textId="3212F458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50EE8">
              <w:rPr>
                <w:rFonts w:hint="eastAsia"/>
                <w:sz w:val="28"/>
                <w:szCs w:val="28"/>
              </w:rPr>
              <w:t>学时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488" w:type="dxa"/>
            <w:gridSpan w:val="2"/>
            <w:vAlign w:val="center"/>
          </w:tcPr>
          <w:p w14:paraId="16DB2AE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710A4AF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总学分</w:t>
            </w:r>
          </w:p>
        </w:tc>
        <w:tc>
          <w:tcPr>
            <w:tcW w:w="1488" w:type="dxa"/>
            <w:vAlign w:val="center"/>
          </w:tcPr>
          <w:p w14:paraId="32EADE8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2BBDAF90" w14:textId="77777777" w:rsidTr="009A7636">
        <w:tc>
          <w:tcPr>
            <w:tcW w:w="1549" w:type="dxa"/>
            <w:vAlign w:val="center"/>
          </w:tcPr>
          <w:p w14:paraId="4F1A955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授课系部</w:t>
            </w:r>
          </w:p>
        </w:tc>
        <w:tc>
          <w:tcPr>
            <w:tcW w:w="1515" w:type="dxa"/>
            <w:gridSpan w:val="2"/>
            <w:vAlign w:val="center"/>
          </w:tcPr>
          <w:p w14:paraId="49E06D5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1CFA6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488" w:type="dxa"/>
            <w:gridSpan w:val="2"/>
            <w:vAlign w:val="center"/>
          </w:tcPr>
          <w:p w14:paraId="56214B4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5652FDB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1488" w:type="dxa"/>
            <w:vAlign w:val="center"/>
          </w:tcPr>
          <w:p w14:paraId="48DB9A5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03C1458" w14:textId="77777777" w:rsidTr="009A7636">
        <w:tc>
          <w:tcPr>
            <w:tcW w:w="1549" w:type="dxa"/>
            <w:vAlign w:val="center"/>
          </w:tcPr>
          <w:p w14:paraId="2704EF9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4526" w:type="dxa"/>
            <w:gridSpan w:val="6"/>
            <w:vAlign w:val="center"/>
          </w:tcPr>
          <w:p w14:paraId="0369651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7D58751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教材主编</w:t>
            </w:r>
          </w:p>
        </w:tc>
        <w:tc>
          <w:tcPr>
            <w:tcW w:w="1488" w:type="dxa"/>
          </w:tcPr>
          <w:p w14:paraId="459069E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578DF01" w14:textId="77777777" w:rsidTr="009A7636">
        <w:tc>
          <w:tcPr>
            <w:tcW w:w="3064" w:type="dxa"/>
            <w:gridSpan w:val="3"/>
            <w:vAlign w:val="center"/>
          </w:tcPr>
          <w:p w14:paraId="2BE541B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出版社及出版年度</w:t>
            </w:r>
          </w:p>
        </w:tc>
        <w:tc>
          <w:tcPr>
            <w:tcW w:w="5996" w:type="dxa"/>
            <w:gridSpan w:val="6"/>
            <w:vAlign w:val="center"/>
          </w:tcPr>
          <w:p w14:paraId="151804B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13D8C5D" w14:textId="77777777" w:rsidTr="009A7636">
        <w:trPr>
          <w:trHeight w:val="1258"/>
        </w:trPr>
        <w:tc>
          <w:tcPr>
            <w:tcW w:w="3064" w:type="dxa"/>
            <w:gridSpan w:val="3"/>
            <w:vAlign w:val="center"/>
          </w:tcPr>
          <w:p w14:paraId="1910080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主要参考书目</w:t>
            </w:r>
          </w:p>
          <w:p w14:paraId="170FAB4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（书名及出版社）</w:t>
            </w:r>
          </w:p>
        </w:tc>
        <w:tc>
          <w:tcPr>
            <w:tcW w:w="5996" w:type="dxa"/>
            <w:gridSpan w:val="6"/>
            <w:vAlign w:val="center"/>
          </w:tcPr>
          <w:p w14:paraId="4F2AEDB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CEDF89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1066AFC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4E71D62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031A23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B28B7C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41E1B3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205F1E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91CC2C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1F6833E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B9D01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3E9A63" w14:textId="6289907C" w:rsidR="00402963" w:rsidRDefault="00402963" w:rsidP="004029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本学期</w:t>
      </w:r>
      <w:r w:rsidR="00C9603D">
        <w:rPr>
          <w:rFonts w:hint="eastAsia"/>
          <w:sz w:val="28"/>
          <w:szCs w:val="28"/>
        </w:rPr>
        <w:t>学</w:t>
      </w:r>
      <w:r w:rsidR="00C9603D" w:rsidRPr="002174C1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分配表：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67"/>
        <w:gridCol w:w="862"/>
        <w:gridCol w:w="929"/>
        <w:gridCol w:w="929"/>
        <w:gridCol w:w="355"/>
        <w:gridCol w:w="574"/>
        <w:gridCol w:w="928"/>
        <w:gridCol w:w="618"/>
        <w:gridCol w:w="311"/>
        <w:gridCol w:w="929"/>
        <w:gridCol w:w="929"/>
        <w:gridCol w:w="929"/>
        <w:gridCol w:w="17"/>
      </w:tblGrid>
      <w:tr w:rsidR="00402963" w14:paraId="572023B1" w14:textId="77777777" w:rsidTr="00AB00F7">
        <w:trPr>
          <w:gridAfter w:val="1"/>
          <w:wAfter w:w="17" w:type="dxa"/>
          <w:trHeight w:val="3538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19B59033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教</w:t>
            </w:r>
          </w:p>
          <w:p w14:paraId="6569ABE6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学</w:t>
            </w:r>
          </w:p>
          <w:p w14:paraId="21F47950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形</w:t>
            </w:r>
          </w:p>
          <w:p w14:paraId="3ADEB4F9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CD1962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</w:t>
            </w:r>
          </w:p>
          <w:p w14:paraId="5F7A9DB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E00D11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0614861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2F22649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5578D26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</w:t>
            </w:r>
          </w:p>
          <w:p w14:paraId="172CF62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32EC71F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3DBE55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课或</w:t>
            </w:r>
          </w:p>
          <w:p w14:paraId="15FB378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堂习</w:t>
            </w:r>
          </w:p>
          <w:p w14:paraId="618E94A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讨题</w:t>
            </w:r>
          </w:p>
          <w:p w14:paraId="35E9BD9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631BD59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</w:t>
            </w:r>
          </w:p>
          <w:p w14:paraId="3DDD425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程程</w:t>
            </w:r>
          </w:p>
          <w:p w14:paraId="6C45F61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设作</w:t>
            </w:r>
          </w:p>
          <w:p w14:paraId="52FDBF7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计业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BA6472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现及</w:t>
            </w:r>
          </w:p>
          <w:p w14:paraId="6504EC6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场参</w:t>
            </w:r>
          </w:p>
          <w:p w14:paraId="08EEE73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教观</w:t>
            </w:r>
          </w:p>
          <w:p w14:paraId="502A009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983F06">
              <w:rPr>
                <w:rFonts w:hint="eastAsia"/>
                <w:color w:val="FFFFFF" w:themeColor="background1"/>
                <w:sz w:val="28"/>
                <w:szCs w:val="28"/>
              </w:rPr>
              <w:t>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7665EDE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14:paraId="3F65C9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EED787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73388E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F18FD8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</w:t>
            </w:r>
          </w:p>
          <w:p w14:paraId="0CC339E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891112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04D0FB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761B3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</w:p>
          <w:p w14:paraId="1A2D60C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59E64F4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37CAF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153CE5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36C7E2B7" w14:textId="77777777" w:rsidTr="00AB00F7">
        <w:trPr>
          <w:gridAfter w:val="1"/>
          <w:wAfter w:w="17" w:type="dxa"/>
          <w:trHeight w:val="885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070624B5" w14:textId="729D9BD6" w:rsidR="00402963" w:rsidRPr="002174C1" w:rsidRDefault="00C9603D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2174C1">
              <w:rPr>
                <w:rFonts w:hint="eastAsia"/>
                <w:sz w:val="28"/>
                <w:szCs w:val="28"/>
              </w:rPr>
              <w:t>时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11BADA58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8572A5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300840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5D4F4E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5C31F6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99866B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6A9727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D982B7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71C8934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2CDA59A3" w14:textId="77777777" w:rsidTr="00AB00F7">
        <w:trPr>
          <w:gridAfter w:val="1"/>
          <w:wAfter w:w="17" w:type="dxa"/>
          <w:trHeight w:val="301"/>
        </w:trPr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15621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20D0D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B762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F91A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2857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6CDA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BFB4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2849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5737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C6C0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4C5AE1CE" w14:textId="77777777" w:rsidTr="00AB00F7">
        <w:trPr>
          <w:gridAfter w:val="1"/>
          <w:wAfter w:w="17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D820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  <w:tc>
          <w:tcPr>
            <w:tcW w:w="82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6323A2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、本课程以前学期完成学时数：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402963" w14:paraId="1C97056F" w14:textId="77777777" w:rsidTr="00AB00F7">
        <w:trPr>
          <w:gridAfter w:val="1"/>
          <w:wAfter w:w="17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5818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82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966B16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、本课程在以后学期尚余留学时数：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402963" w14:paraId="396CB40E" w14:textId="77777777" w:rsidTr="00AB00F7">
        <w:trPr>
          <w:trHeight w:val="633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3004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7D16E83C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72D83D61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CB7AE8B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5DAFF185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41D1723A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7FF0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F6EDD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57969449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5788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教研组长：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A9B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8D60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763E48A6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38A6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专业系主任：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D7F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审定日期：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952E6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523D2C1F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5F55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教务处长：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1561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30C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34A6D1E9" w14:textId="77777777" w:rsidTr="00AB00F7">
        <w:trPr>
          <w:trHeight w:val="633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2809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教务院长：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B3CA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3984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ECFAEEF" w14:textId="77777777" w:rsidR="00402963" w:rsidRDefault="00402963" w:rsidP="00402963">
      <w:pPr>
        <w:jc w:val="center"/>
        <w:rPr>
          <w:rFonts w:ascii="黑体" w:eastAsia="黑体"/>
          <w:sz w:val="36"/>
          <w:szCs w:val="36"/>
        </w:rPr>
      </w:pPr>
    </w:p>
    <w:p w14:paraId="0076F81F" w14:textId="77777777" w:rsidR="00402963" w:rsidRDefault="00402963" w:rsidP="00402963">
      <w:pPr>
        <w:rPr>
          <w:rFonts w:ascii="黑体" w:eastAsia="黑体"/>
          <w:sz w:val="36"/>
          <w:szCs w:val="36"/>
        </w:rPr>
      </w:pPr>
    </w:p>
    <w:p w14:paraId="6F1962F3" w14:textId="77777777" w:rsidR="00402963" w:rsidRPr="00DD2320" w:rsidRDefault="00402963" w:rsidP="00402963">
      <w:pPr>
        <w:jc w:val="center"/>
        <w:rPr>
          <w:rFonts w:ascii="黑体" w:eastAsia="黑体"/>
          <w:sz w:val="36"/>
          <w:szCs w:val="36"/>
        </w:rPr>
      </w:pPr>
      <w:r w:rsidRPr="00DD2320">
        <w:rPr>
          <w:rFonts w:ascii="黑体" w:eastAsia="黑体" w:hint="eastAsia"/>
          <w:sz w:val="36"/>
          <w:szCs w:val="36"/>
        </w:rPr>
        <w:lastRenderedPageBreak/>
        <w:t>课程教学进程安排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87"/>
        <w:gridCol w:w="454"/>
        <w:gridCol w:w="1134"/>
        <w:gridCol w:w="1134"/>
        <w:gridCol w:w="1134"/>
      </w:tblGrid>
      <w:tr w:rsidR="00402963" w14:paraId="7A3C890F" w14:textId="77777777" w:rsidTr="00AB00F7">
        <w:trPr>
          <w:trHeight w:val="2337"/>
        </w:trPr>
        <w:tc>
          <w:tcPr>
            <w:tcW w:w="454" w:type="dxa"/>
            <w:vAlign w:val="center"/>
          </w:tcPr>
          <w:p w14:paraId="3BF5EC21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</w:p>
          <w:p w14:paraId="647089EC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14:paraId="4C681E11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454" w:type="dxa"/>
            <w:vAlign w:val="center"/>
          </w:tcPr>
          <w:p w14:paraId="51564B44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</w:p>
          <w:p w14:paraId="7692486A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4F10D1B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0E90B5BB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4587" w:type="dxa"/>
            <w:vAlign w:val="center"/>
          </w:tcPr>
          <w:p w14:paraId="6098702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</w:p>
        </w:tc>
        <w:tc>
          <w:tcPr>
            <w:tcW w:w="454" w:type="dxa"/>
            <w:vAlign w:val="center"/>
          </w:tcPr>
          <w:p w14:paraId="53131188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1D94834C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57DBBDF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239D3BDF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</w:p>
        </w:tc>
        <w:tc>
          <w:tcPr>
            <w:tcW w:w="1134" w:type="dxa"/>
            <w:vAlign w:val="center"/>
          </w:tcPr>
          <w:p w14:paraId="620E960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 w14:paraId="649E775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134" w:type="dxa"/>
            <w:vAlign w:val="center"/>
          </w:tcPr>
          <w:p w14:paraId="2E55148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课外</w:t>
            </w:r>
          </w:p>
          <w:p w14:paraId="11025E2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</w:t>
            </w:r>
          </w:p>
        </w:tc>
        <w:tc>
          <w:tcPr>
            <w:tcW w:w="1134" w:type="dxa"/>
            <w:vAlign w:val="center"/>
          </w:tcPr>
          <w:p w14:paraId="22E304D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02963" w14:paraId="29A3A503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7F62FB0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3465CF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0D696CF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084FAA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9156E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BF9B2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B0330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4637F40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05FE206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12E181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605EE9D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43CF1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04341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4EE56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C400E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12636917" w14:textId="77777777" w:rsidTr="00AB00F7">
        <w:tc>
          <w:tcPr>
            <w:tcW w:w="454" w:type="dxa"/>
            <w:vAlign w:val="center"/>
          </w:tcPr>
          <w:p w14:paraId="0815923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3E972B4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86376A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ACC42F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326E3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BC69A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2D6AB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45B5F5FA" w14:textId="77777777" w:rsidTr="00AB00F7">
        <w:tc>
          <w:tcPr>
            <w:tcW w:w="454" w:type="dxa"/>
            <w:vAlign w:val="center"/>
          </w:tcPr>
          <w:p w14:paraId="0AC347D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0A7A43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3A54037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41691A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DE7E4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A0002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32AA2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0065D4B8" w14:textId="77777777" w:rsidTr="00AB00F7">
        <w:tc>
          <w:tcPr>
            <w:tcW w:w="454" w:type="dxa"/>
            <w:vAlign w:val="center"/>
          </w:tcPr>
          <w:p w14:paraId="70AA5BE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5295605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79E1AA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771A78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35A41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E5C8D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56FE4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BDC5540" w14:textId="77777777" w:rsidTr="00AB00F7">
        <w:tc>
          <w:tcPr>
            <w:tcW w:w="454" w:type="dxa"/>
            <w:vAlign w:val="center"/>
          </w:tcPr>
          <w:p w14:paraId="5D9E520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1DBE102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1F7E1A6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3C6EB4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3C0BA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980D3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3FC10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3B2D46AF" w14:textId="77777777" w:rsidTr="00AB00F7">
        <w:tc>
          <w:tcPr>
            <w:tcW w:w="454" w:type="dxa"/>
            <w:vAlign w:val="center"/>
          </w:tcPr>
          <w:p w14:paraId="3EBF44D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4AC044E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D20C54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D3D5A2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B8AC2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B1960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D4A0E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6591A42E" w14:textId="77777777" w:rsidTr="00AB00F7">
        <w:tc>
          <w:tcPr>
            <w:tcW w:w="454" w:type="dxa"/>
            <w:vAlign w:val="center"/>
          </w:tcPr>
          <w:p w14:paraId="52FD8B1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63CD607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8FBC6F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E0DFCD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A922D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AA531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419F8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76EFB55" w14:textId="77777777" w:rsidTr="00AB00F7">
        <w:tc>
          <w:tcPr>
            <w:tcW w:w="454" w:type="dxa"/>
            <w:vAlign w:val="center"/>
          </w:tcPr>
          <w:p w14:paraId="1F54641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03905EA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48B40F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D494FC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874B2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5B15B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5D2C0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AF928A0" w14:textId="77777777" w:rsidTr="00AB00F7">
        <w:tc>
          <w:tcPr>
            <w:tcW w:w="454" w:type="dxa"/>
            <w:vAlign w:val="center"/>
          </w:tcPr>
          <w:p w14:paraId="57ACD03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1BBC636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253E8B0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B68B49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E4899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7EB75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4BCCB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457B989B" w14:textId="77777777" w:rsidTr="00AB00F7">
        <w:tc>
          <w:tcPr>
            <w:tcW w:w="454" w:type="dxa"/>
            <w:vAlign w:val="center"/>
          </w:tcPr>
          <w:p w14:paraId="3398590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69CC97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77E8FB1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FF4C7A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9CB4C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CFFEF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7577A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2D4DA23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319A5DD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A0E80F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697602E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5A583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F64EC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3A0A2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A55C5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3520085D" w14:textId="77777777" w:rsidTr="00AB00F7">
        <w:tc>
          <w:tcPr>
            <w:tcW w:w="454" w:type="dxa"/>
            <w:vAlign w:val="center"/>
          </w:tcPr>
          <w:p w14:paraId="4AC14AB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45BBAF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7E21C02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D540D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25DD4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A8121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CBCA6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0B20AC75" w14:textId="77777777" w:rsidTr="00AB00F7">
        <w:tc>
          <w:tcPr>
            <w:tcW w:w="454" w:type="dxa"/>
            <w:vAlign w:val="center"/>
          </w:tcPr>
          <w:p w14:paraId="28EDADC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41317F6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22F10B1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442B96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CECA8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3B91E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5918F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E2EBD90" w14:textId="77777777" w:rsidTr="00AB00F7">
        <w:tc>
          <w:tcPr>
            <w:tcW w:w="454" w:type="dxa"/>
            <w:vAlign w:val="center"/>
          </w:tcPr>
          <w:p w14:paraId="7F84B25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20BB538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D814A3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4094C2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BBD0D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4752A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3B5B6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6B379498" w14:textId="77777777" w:rsidTr="00AB00F7">
        <w:tc>
          <w:tcPr>
            <w:tcW w:w="454" w:type="dxa"/>
            <w:vAlign w:val="center"/>
          </w:tcPr>
          <w:p w14:paraId="522AFEC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567DCED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337617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45E557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017B9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F0178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C308D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4CA64A5" w14:textId="77777777" w:rsidTr="00AB00F7">
        <w:tc>
          <w:tcPr>
            <w:tcW w:w="454" w:type="dxa"/>
            <w:vAlign w:val="center"/>
          </w:tcPr>
          <w:p w14:paraId="4E4C7FA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67CA34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3478F9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B5BF8A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5F215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8EFE6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C313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69AE4F5" w14:textId="77777777" w:rsidTr="00AB00F7">
        <w:tc>
          <w:tcPr>
            <w:tcW w:w="454" w:type="dxa"/>
            <w:vAlign w:val="center"/>
          </w:tcPr>
          <w:p w14:paraId="7383FEE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29D7ED5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BBA013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9CCB10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B05FE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5B7B7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9BF1E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</w:tbl>
    <w:p w14:paraId="0F4E68E5" w14:textId="77777777" w:rsidR="00402963" w:rsidRDefault="00402963" w:rsidP="00402963">
      <w:pPr>
        <w:rPr>
          <w:rFonts w:ascii="黑体" w:eastAsia="黑体"/>
          <w:sz w:val="44"/>
          <w:szCs w:val="44"/>
        </w:rPr>
      </w:pPr>
    </w:p>
    <w:p w14:paraId="223C76DE" w14:textId="77777777" w:rsidR="00A85DA6" w:rsidRDefault="00A85DA6"/>
    <w:sectPr w:rsidR="00A85DA6" w:rsidSect="00F0763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61C3C" w14:textId="77777777" w:rsidR="0099224A" w:rsidRDefault="0099224A" w:rsidP="00402963">
      <w:r>
        <w:separator/>
      </w:r>
    </w:p>
  </w:endnote>
  <w:endnote w:type="continuationSeparator" w:id="0">
    <w:p w14:paraId="2CA24132" w14:textId="77777777" w:rsidR="0099224A" w:rsidRDefault="0099224A" w:rsidP="0040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A6C6F" w14:textId="77777777" w:rsidR="0099224A" w:rsidRDefault="0099224A" w:rsidP="00402963">
      <w:r>
        <w:separator/>
      </w:r>
    </w:p>
  </w:footnote>
  <w:footnote w:type="continuationSeparator" w:id="0">
    <w:p w14:paraId="08CCA2F9" w14:textId="77777777" w:rsidR="0099224A" w:rsidRDefault="0099224A" w:rsidP="0040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A6"/>
    <w:rsid w:val="000740A7"/>
    <w:rsid w:val="00195BC5"/>
    <w:rsid w:val="001E11FD"/>
    <w:rsid w:val="00264CDA"/>
    <w:rsid w:val="00402963"/>
    <w:rsid w:val="0087763A"/>
    <w:rsid w:val="0099224A"/>
    <w:rsid w:val="009A7636"/>
    <w:rsid w:val="00A85DA6"/>
    <w:rsid w:val="00C50EE8"/>
    <w:rsid w:val="00C9603D"/>
    <w:rsid w:val="00CE0515"/>
    <w:rsid w:val="00E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04D7"/>
  <w15:chartTrackingRefBased/>
  <w15:docId w15:val="{C834155D-A5CE-4DC8-90F3-66AC0E5C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9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963"/>
    <w:rPr>
      <w:sz w:val="18"/>
      <w:szCs w:val="18"/>
    </w:rPr>
  </w:style>
  <w:style w:type="table" w:styleId="a7">
    <w:name w:val="Table Grid"/>
    <w:basedOn w:val="a1"/>
    <w:rsid w:val="004029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2021-03-05T00:42:00Z</dcterms:created>
  <dcterms:modified xsi:type="dcterms:W3CDTF">2021-03-08T00:36:00Z</dcterms:modified>
</cp:coreProperties>
</file>